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CEDE" w14:textId="75D1E08F" w:rsidR="00367199" w:rsidRPr="00085033" w:rsidRDefault="002D4768">
      <w:pPr>
        <w:rPr>
          <w:b/>
          <w:sz w:val="24"/>
          <w:szCs w:val="24"/>
        </w:rPr>
      </w:pPr>
      <w:r w:rsidRPr="00085033">
        <w:rPr>
          <w:rFonts w:hint="eastAsia"/>
          <w:b/>
          <w:sz w:val="24"/>
          <w:szCs w:val="24"/>
        </w:rPr>
        <w:t>○</w:t>
      </w:r>
      <w:r w:rsidR="0014537A">
        <w:rPr>
          <w:rFonts w:hint="eastAsia"/>
          <w:b/>
          <w:sz w:val="24"/>
          <w:szCs w:val="24"/>
        </w:rPr>
        <w:t>グリーンカップ</w:t>
      </w:r>
      <w:r w:rsidRPr="00085033">
        <w:rPr>
          <w:rFonts w:hint="eastAsia"/>
          <w:b/>
          <w:sz w:val="24"/>
          <w:szCs w:val="24"/>
        </w:rPr>
        <w:t>における</w:t>
      </w:r>
      <w:r w:rsidR="00B95596">
        <w:rPr>
          <w:rFonts w:hint="eastAsia"/>
          <w:b/>
          <w:sz w:val="24"/>
          <w:szCs w:val="24"/>
        </w:rPr>
        <w:t>新型</w:t>
      </w:r>
      <w:r w:rsidRPr="00085033">
        <w:rPr>
          <w:rFonts w:hint="eastAsia"/>
          <w:b/>
          <w:sz w:val="24"/>
          <w:szCs w:val="24"/>
        </w:rPr>
        <w:t>コロナウイルス対策</w:t>
      </w:r>
    </w:p>
    <w:p w14:paraId="3341F995" w14:textId="77777777" w:rsidR="002D4768" w:rsidRPr="0014537A" w:rsidRDefault="002D4768"/>
    <w:p w14:paraId="0510A84B" w14:textId="77777777" w:rsidR="00601B22" w:rsidRDefault="00601B22">
      <w:r>
        <w:rPr>
          <w:rFonts w:hint="eastAsia"/>
        </w:rPr>
        <w:t>①参加者の健康観察</w:t>
      </w:r>
    </w:p>
    <w:p w14:paraId="6B14EC95" w14:textId="77777777" w:rsidR="00B95596" w:rsidRPr="00B95596" w:rsidRDefault="00B95596">
      <w:r>
        <w:rPr>
          <w:rFonts w:hint="eastAsia"/>
        </w:rPr>
        <w:t>【選手・指導者・サポーター共通】</w:t>
      </w:r>
    </w:p>
    <w:p w14:paraId="1CC4F7D5" w14:textId="77777777" w:rsidR="00601B22" w:rsidRDefault="00601B22">
      <w:r>
        <w:rPr>
          <w:rFonts w:hint="eastAsia"/>
        </w:rPr>
        <w:t>・各チーム、各自、家を出る前に、下記の症状が</w:t>
      </w:r>
      <w:r>
        <w:rPr>
          <w:rFonts w:hint="eastAsia"/>
        </w:rPr>
        <w:t>1</w:t>
      </w:r>
      <w:r>
        <w:rPr>
          <w:rFonts w:hint="eastAsia"/>
        </w:rPr>
        <w:t>つでもある場合は参加を控える。</w:t>
      </w:r>
    </w:p>
    <w:p w14:paraId="6616DE5D" w14:textId="78E19B83" w:rsidR="00601B22" w:rsidRDefault="00601B22">
      <w:r>
        <w:rPr>
          <w:rFonts w:hint="eastAsia"/>
        </w:rPr>
        <w:t xml:space="preserve">　発熱</w:t>
      </w:r>
      <w:r w:rsidR="0014537A">
        <w:rPr>
          <w:rFonts w:hint="eastAsia"/>
        </w:rPr>
        <w:t>、</w:t>
      </w:r>
      <w:r>
        <w:rPr>
          <w:rFonts w:hint="eastAsia"/>
        </w:rPr>
        <w:t>風邪症状（息苦しさ・だるさ・喉の痛み・咳・鼻水・鼻づまり・臭覚、味覚異常等）</w:t>
      </w:r>
    </w:p>
    <w:p w14:paraId="165D82F5" w14:textId="77777777" w:rsidR="00601B22" w:rsidRPr="0014537A" w:rsidRDefault="00601B22"/>
    <w:p w14:paraId="1C75BD6F" w14:textId="77777777" w:rsidR="002D4768" w:rsidRDefault="00601B22">
      <w:r>
        <w:rPr>
          <w:rFonts w:hint="eastAsia"/>
        </w:rPr>
        <w:t>②</w:t>
      </w:r>
      <w:r w:rsidR="002D4768" w:rsidRPr="002E00DD">
        <w:rPr>
          <w:rFonts w:asciiTheme="majorEastAsia" w:eastAsiaTheme="majorEastAsia" w:hAnsiTheme="majorEastAsia" w:hint="eastAsia"/>
          <w:b/>
          <w:bCs/>
          <w:color w:val="FF0000"/>
        </w:rPr>
        <w:t>提出物</w:t>
      </w:r>
      <w:r w:rsidRPr="002E00DD">
        <w:rPr>
          <w:rFonts w:asciiTheme="majorEastAsia" w:eastAsiaTheme="majorEastAsia" w:hAnsiTheme="majorEastAsia" w:hint="eastAsia"/>
          <w:b/>
          <w:bCs/>
          <w:color w:val="FF0000"/>
        </w:rPr>
        <w:t>（参加者の名簿）</w:t>
      </w:r>
    </w:p>
    <w:p w14:paraId="6C9EDDAC" w14:textId="31F85442" w:rsidR="002D4768" w:rsidRDefault="0014537A">
      <w:r>
        <w:rPr>
          <w:rFonts w:hint="eastAsia"/>
        </w:rPr>
        <w:t>・</w:t>
      </w:r>
      <w:r w:rsidRPr="002E00DD">
        <w:rPr>
          <w:rFonts w:hint="eastAsia"/>
          <w:b/>
          <w:bCs/>
          <w:color w:val="FF0000"/>
        </w:rPr>
        <w:t>参加の</w:t>
      </w:r>
      <w:r w:rsidR="002D4768" w:rsidRPr="002E00DD">
        <w:rPr>
          <w:rFonts w:hint="eastAsia"/>
          <w:b/>
          <w:bCs/>
          <w:color w:val="FF0000"/>
        </w:rPr>
        <w:t>選手・指導者</w:t>
      </w:r>
      <w:r w:rsidR="002D4768">
        <w:rPr>
          <w:rFonts w:hint="eastAsia"/>
        </w:rPr>
        <w:t>の</w:t>
      </w:r>
      <w:r w:rsidR="002D4768" w:rsidRPr="002E00DD">
        <w:rPr>
          <w:rFonts w:hint="eastAsia"/>
          <w:b/>
          <w:bCs/>
          <w:color w:val="FF0000"/>
        </w:rPr>
        <w:t>体温</w:t>
      </w:r>
      <w:r w:rsidR="002D4768">
        <w:rPr>
          <w:rFonts w:hint="eastAsia"/>
        </w:rPr>
        <w:t>を記入</w:t>
      </w:r>
      <w:r>
        <w:rPr>
          <w:rFonts w:hint="eastAsia"/>
        </w:rPr>
        <w:t>した資料を提出</w:t>
      </w:r>
      <w:r w:rsidR="002D4768">
        <w:rPr>
          <w:rFonts w:hint="eastAsia"/>
        </w:rPr>
        <w:t>する。</w:t>
      </w:r>
    </w:p>
    <w:p w14:paraId="2B3B6AA7" w14:textId="54A6E7C5" w:rsidR="002D4768" w:rsidRDefault="002D4768">
      <w:r>
        <w:rPr>
          <w:rFonts w:hint="eastAsia"/>
        </w:rPr>
        <w:t xml:space="preserve">　</w:t>
      </w:r>
      <w:r w:rsidR="0014537A">
        <w:rPr>
          <w:rFonts w:hint="eastAsia"/>
        </w:rPr>
        <w:t>【</w:t>
      </w:r>
      <w:r>
        <w:rPr>
          <w:rFonts w:hint="eastAsia"/>
        </w:rPr>
        <w:t>37.5</w:t>
      </w:r>
      <w:r>
        <w:rPr>
          <w:rFonts w:hint="eastAsia"/>
        </w:rPr>
        <w:t>度以上の選手・指導者はベンチ（会場）入りできない。】</w:t>
      </w:r>
    </w:p>
    <w:p w14:paraId="21775BD7" w14:textId="471AE5DC" w:rsidR="002D4768" w:rsidRDefault="002D4768">
      <w:r>
        <w:rPr>
          <w:rFonts w:hint="eastAsia"/>
        </w:rPr>
        <w:t>・</w:t>
      </w:r>
      <w:r w:rsidRPr="002E00DD">
        <w:rPr>
          <w:rFonts w:hint="eastAsia"/>
          <w:b/>
          <w:bCs/>
          <w:color w:val="FF0000"/>
        </w:rPr>
        <w:t>サポーター用名簿</w:t>
      </w:r>
      <w:r>
        <w:rPr>
          <w:rFonts w:hint="eastAsia"/>
        </w:rPr>
        <w:t xml:space="preserve">　：　会場に来るサポーターは全員</w:t>
      </w:r>
      <w:r w:rsidR="002E00DD">
        <w:rPr>
          <w:rFonts w:hint="eastAsia"/>
        </w:rPr>
        <w:t>、</w:t>
      </w:r>
      <w:r w:rsidR="002E00DD" w:rsidRPr="002E00DD">
        <w:rPr>
          <w:rFonts w:hint="eastAsia"/>
          <w:b/>
          <w:bCs/>
          <w:color w:val="FF0000"/>
        </w:rPr>
        <w:t>体温</w:t>
      </w:r>
      <w:r w:rsidR="002E00DD">
        <w:rPr>
          <w:rFonts w:hint="eastAsia"/>
        </w:rPr>
        <w:t>を</w:t>
      </w:r>
      <w:r>
        <w:rPr>
          <w:rFonts w:hint="eastAsia"/>
        </w:rPr>
        <w:t>記入</w:t>
      </w:r>
    </w:p>
    <w:p w14:paraId="7B0B1268" w14:textId="77777777" w:rsidR="002D4768" w:rsidRDefault="002D4768">
      <w:r>
        <w:rPr>
          <w:rFonts w:hint="eastAsia"/>
        </w:rPr>
        <w:t xml:space="preserve">　※その日の帰りまでに本部に提出する。</w:t>
      </w:r>
    </w:p>
    <w:p w14:paraId="72CE0EAC" w14:textId="68FD2663" w:rsidR="002D4768" w:rsidRDefault="002D4768">
      <w:r>
        <w:rPr>
          <w:rFonts w:hint="eastAsia"/>
        </w:rPr>
        <w:t xml:space="preserve">　【熱・体調不良者は会場に入れない。】</w:t>
      </w:r>
    </w:p>
    <w:p w14:paraId="6EC32910" w14:textId="77777777" w:rsidR="002D4768" w:rsidRDefault="002D4768"/>
    <w:p w14:paraId="500B3C8E" w14:textId="77777777" w:rsidR="002D4768" w:rsidRDefault="00601B22">
      <w:r>
        <w:rPr>
          <w:rFonts w:hint="eastAsia"/>
        </w:rPr>
        <w:t>③</w:t>
      </w:r>
      <w:r w:rsidR="002D4768">
        <w:rPr>
          <w:rFonts w:hint="eastAsia"/>
        </w:rPr>
        <w:t>マスクの着用</w:t>
      </w:r>
    </w:p>
    <w:p w14:paraId="5A1EE33C" w14:textId="77777777" w:rsidR="002D4768" w:rsidRDefault="002D4768">
      <w:r>
        <w:rPr>
          <w:rFonts w:hint="eastAsia"/>
        </w:rPr>
        <w:t>【選手・指導者】</w:t>
      </w:r>
    </w:p>
    <w:p w14:paraId="6E0051DB" w14:textId="77777777" w:rsidR="002D4768" w:rsidRDefault="002D4768">
      <w:r>
        <w:rPr>
          <w:rFonts w:hint="eastAsia"/>
        </w:rPr>
        <w:t>・会場での活動中（アップ・試合時）以外は原則着用。尚、ソーシャルディスタンスが保てる場合、</w:t>
      </w:r>
    </w:p>
    <w:p w14:paraId="1D512F54" w14:textId="77777777" w:rsidR="002D4768" w:rsidRDefault="002D4768">
      <w:r>
        <w:rPr>
          <w:rFonts w:hint="eastAsia"/>
        </w:rPr>
        <w:t xml:space="preserve">　</w:t>
      </w:r>
      <w:r w:rsidR="00601B22">
        <w:rPr>
          <w:rFonts w:hint="eastAsia"/>
        </w:rPr>
        <w:t>マスクの着用はなし。又、熱中症の恐れがある場合、適宜、ソーシャルディスタンスを保った上、</w:t>
      </w:r>
    </w:p>
    <w:p w14:paraId="4E916B3A" w14:textId="77777777" w:rsidR="00601B22" w:rsidRDefault="00601B22">
      <w:r>
        <w:rPr>
          <w:rFonts w:hint="eastAsia"/>
        </w:rPr>
        <w:t xml:space="preserve">　マスクを外しても可。</w:t>
      </w:r>
    </w:p>
    <w:p w14:paraId="3BCB7560" w14:textId="77777777" w:rsidR="00601B22" w:rsidRDefault="00601B22">
      <w:r>
        <w:rPr>
          <w:rFonts w:hint="eastAsia"/>
        </w:rPr>
        <w:t>【サポーター】</w:t>
      </w:r>
    </w:p>
    <w:p w14:paraId="0762AD89" w14:textId="77777777" w:rsidR="00601B22" w:rsidRDefault="00601B22">
      <w:r>
        <w:rPr>
          <w:rFonts w:hint="eastAsia"/>
        </w:rPr>
        <w:t>・原則、マスク着用。尚、ソーシャルディスタンスが保てる場合、マスクを外しても構わない。</w:t>
      </w:r>
    </w:p>
    <w:p w14:paraId="6FA80316" w14:textId="77777777" w:rsidR="00601B22" w:rsidRDefault="00601B22">
      <w:r>
        <w:rPr>
          <w:rFonts w:hint="eastAsia"/>
        </w:rPr>
        <w:t>・</w:t>
      </w:r>
      <w:r w:rsidRPr="002E00DD">
        <w:rPr>
          <w:rFonts w:hint="eastAsia"/>
          <w:b/>
          <w:bCs/>
          <w:color w:val="FF0000"/>
        </w:rPr>
        <w:t>大きな声をあげての応援は控える</w:t>
      </w:r>
      <w:r>
        <w:rPr>
          <w:rFonts w:hint="eastAsia"/>
        </w:rPr>
        <w:t>。</w:t>
      </w:r>
    </w:p>
    <w:p w14:paraId="1B8B442D" w14:textId="77777777" w:rsidR="00601B22" w:rsidRDefault="00601B22"/>
    <w:p w14:paraId="48C33C74" w14:textId="77777777" w:rsidR="00601B22" w:rsidRDefault="00601B22">
      <w:r>
        <w:rPr>
          <w:rFonts w:hint="eastAsia"/>
        </w:rPr>
        <w:t>④手洗い</w:t>
      </w:r>
    </w:p>
    <w:p w14:paraId="04F2FA46" w14:textId="77777777" w:rsidR="00601B22" w:rsidRDefault="00601B22">
      <w:r>
        <w:rPr>
          <w:rFonts w:hint="eastAsia"/>
        </w:rPr>
        <w:t>【選手・指導者・サポーター共通】</w:t>
      </w:r>
    </w:p>
    <w:p w14:paraId="7877F185" w14:textId="77777777" w:rsidR="00601B22" w:rsidRDefault="00601B22">
      <w:r>
        <w:rPr>
          <w:rFonts w:hint="eastAsia"/>
        </w:rPr>
        <w:t>・チーム毎、各自で手指消毒用のアルコール消毒液もしくは、手洗い石鹸を用意し、適宜、（会場</w:t>
      </w:r>
    </w:p>
    <w:p w14:paraId="2C796DF5" w14:textId="77777777" w:rsidR="00601B22" w:rsidRDefault="00601B22">
      <w:r>
        <w:rPr>
          <w:rFonts w:hint="eastAsia"/>
        </w:rPr>
        <w:t xml:space="preserve">　到着・出発・トイレ後・咳、くしゃみ後）手洗いをすること。</w:t>
      </w:r>
    </w:p>
    <w:p w14:paraId="497C268C" w14:textId="77777777" w:rsidR="00601B22" w:rsidRDefault="00601B22"/>
    <w:p w14:paraId="3ADF9AD5" w14:textId="77777777" w:rsidR="00601B22" w:rsidRDefault="00601B22">
      <w:r>
        <w:rPr>
          <w:rFonts w:hint="eastAsia"/>
        </w:rPr>
        <w:t>⑤施設等の消毒</w:t>
      </w:r>
    </w:p>
    <w:p w14:paraId="2F43AC48" w14:textId="77777777" w:rsidR="00601B22" w:rsidRDefault="00601B22">
      <w:r>
        <w:rPr>
          <w:rFonts w:hint="eastAsia"/>
        </w:rPr>
        <w:t>・トイレ、水道の蛇口等、参加者が共有</w:t>
      </w:r>
      <w:r w:rsidR="00085033">
        <w:rPr>
          <w:rFonts w:hint="eastAsia"/>
        </w:rPr>
        <w:t>する施設等については、施設の使用前と使用後、消毒を</w:t>
      </w:r>
    </w:p>
    <w:p w14:paraId="523503E5" w14:textId="67FF75A3" w:rsidR="00085033" w:rsidRDefault="00085033">
      <w:r>
        <w:rPr>
          <w:rFonts w:hint="eastAsia"/>
        </w:rPr>
        <w:t xml:space="preserve">　行う。又、使用する施設と協議して施設のルールに則って使用する。</w:t>
      </w:r>
    </w:p>
    <w:p w14:paraId="56E35BCE" w14:textId="77777777" w:rsidR="00085033" w:rsidRDefault="00085033">
      <w:r>
        <w:rPr>
          <w:rFonts w:hint="eastAsia"/>
        </w:rPr>
        <w:t>・各チーム、各自が持参する共有の備品、物品等については、適宜、消毒すること。</w:t>
      </w:r>
    </w:p>
    <w:p w14:paraId="6B45D216" w14:textId="77777777" w:rsidR="00085033" w:rsidRDefault="00085033"/>
    <w:p w14:paraId="7099978A" w14:textId="77777777" w:rsidR="00085033" w:rsidRDefault="00085033">
      <w:r>
        <w:rPr>
          <w:rFonts w:hint="eastAsia"/>
        </w:rPr>
        <w:t>⑥その他、注意事項</w:t>
      </w:r>
    </w:p>
    <w:p w14:paraId="4F578B95" w14:textId="77777777" w:rsidR="00085033" w:rsidRDefault="00085033" w:rsidP="00085033">
      <w:r>
        <w:rPr>
          <w:rFonts w:hint="eastAsia"/>
        </w:rPr>
        <w:t>【選手・指導者・サポーター共通】</w:t>
      </w:r>
    </w:p>
    <w:p w14:paraId="6C92B61B" w14:textId="77777777" w:rsidR="00085033" w:rsidRDefault="00085033">
      <w:r>
        <w:rPr>
          <w:rFonts w:hint="eastAsia"/>
        </w:rPr>
        <w:t>・選手間同士で物（タオル・水筒等）の貸し借りをしないこと。</w:t>
      </w:r>
    </w:p>
    <w:p w14:paraId="536127FD" w14:textId="77777777" w:rsidR="00085033" w:rsidRDefault="00085033">
      <w:r>
        <w:rPr>
          <w:rFonts w:hint="eastAsia"/>
        </w:rPr>
        <w:t>・試合前、後は、挨拶のみとし、握手・ハイタッチは行わない。</w:t>
      </w:r>
    </w:p>
    <w:p w14:paraId="5147EA41" w14:textId="77777777" w:rsidR="00085033" w:rsidRDefault="00085033">
      <w:r>
        <w:rPr>
          <w:rFonts w:hint="eastAsia"/>
        </w:rPr>
        <w:t>・テント等を使用する場合は、</w:t>
      </w:r>
      <w:r>
        <w:rPr>
          <w:rFonts w:hint="eastAsia"/>
        </w:rPr>
        <w:t>3</w:t>
      </w:r>
      <w:r>
        <w:rPr>
          <w:rFonts w:hint="eastAsia"/>
        </w:rPr>
        <w:t>密を避けること。</w:t>
      </w:r>
    </w:p>
    <w:p w14:paraId="4EF2952E" w14:textId="6C6B752B" w:rsidR="00085033" w:rsidRDefault="00085033">
      <w:r>
        <w:rPr>
          <w:rFonts w:hint="eastAsia"/>
        </w:rPr>
        <w:t>・</w:t>
      </w:r>
      <w:r w:rsidRPr="002E00DD">
        <w:rPr>
          <w:rFonts w:hint="eastAsia"/>
          <w:b/>
          <w:bCs/>
          <w:color w:val="FF0000"/>
        </w:rPr>
        <w:t>食事の際は、</w:t>
      </w:r>
      <w:r w:rsidR="002E00DD" w:rsidRPr="002E00DD">
        <w:rPr>
          <w:rFonts w:hint="eastAsia"/>
          <w:b/>
          <w:bCs/>
          <w:color w:val="FF0000"/>
        </w:rPr>
        <w:t>向き合って食べず</w:t>
      </w:r>
      <w:r w:rsidRPr="002E00DD">
        <w:rPr>
          <w:rFonts w:hint="eastAsia"/>
          <w:b/>
          <w:bCs/>
          <w:color w:val="FF0000"/>
        </w:rPr>
        <w:t>ソーシャルディスタンスを保つこと。</w:t>
      </w:r>
    </w:p>
    <w:p w14:paraId="4B51F02F" w14:textId="77777777" w:rsidR="00085033" w:rsidRDefault="00085033"/>
    <w:p w14:paraId="21781930" w14:textId="77777777" w:rsidR="00085033" w:rsidRDefault="00085033">
      <w:r>
        <w:rPr>
          <w:rFonts w:hint="eastAsia"/>
        </w:rPr>
        <w:t>⑦大会期間中に感染者がでた場合</w:t>
      </w:r>
    </w:p>
    <w:p w14:paraId="7ED14E5D" w14:textId="19FCE955" w:rsidR="00085033" w:rsidRDefault="00085033">
      <w:r>
        <w:rPr>
          <w:rFonts w:hint="eastAsia"/>
        </w:rPr>
        <w:t>・感染の事象が起きた場合、直ちに</w:t>
      </w:r>
      <w:r w:rsidR="0014537A">
        <w:rPr>
          <w:rFonts w:hint="eastAsia"/>
        </w:rPr>
        <w:t>大会本部</w:t>
      </w:r>
      <w:r>
        <w:rPr>
          <w:rFonts w:hint="eastAsia"/>
        </w:rPr>
        <w:t>に連絡</w:t>
      </w:r>
      <w:r w:rsidR="0014537A">
        <w:rPr>
          <w:rFonts w:hint="eastAsia"/>
        </w:rPr>
        <w:t>すること</w:t>
      </w:r>
      <w:r>
        <w:rPr>
          <w:rFonts w:hint="eastAsia"/>
        </w:rPr>
        <w:t>。</w:t>
      </w:r>
    </w:p>
    <w:p w14:paraId="3EB84FBB" w14:textId="22BFCA38" w:rsidR="00085033" w:rsidRDefault="00085033">
      <w:r>
        <w:rPr>
          <w:rFonts w:hint="eastAsia"/>
        </w:rPr>
        <w:t>※感染者の状況（誰・陽性者・濃厚接触者等）によって</w:t>
      </w:r>
      <w:r w:rsidR="00B95596">
        <w:rPr>
          <w:rFonts w:hint="eastAsia"/>
        </w:rPr>
        <w:t>対応が変わって</w:t>
      </w:r>
      <w:r w:rsidR="0014537A">
        <w:rPr>
          <w:rFonts w:hint="eastAsia"/>
        </w:rPr>
        <w:t>くるため、</w:t>
      </w:r>
      <w:r w:rsidR="00B95596">
        <w:rPr>
          <w:rFonts w:hint="eastAsia"/>
        </w:rPr>
        <w:t>正しい情報を</w:t>
      </w:r>
    </w:p>
    <w:p w14:paraId="3FD77BD8" w14:textId="597A346F" w:rsidR="00B95596" w:rsidRDefault="00B95596">
      <w:r>
        <w:rPr>
          <w:rFonts w:hint="eastAsia"/>
        </w:rPr>
        <w:t xml:space="preserve">　確実に早急にお知らせ</w:t>
      </w:r>
      <w:r w:rsidR="0014537A">
        <w:rPr>
          <w:rFonts w:hint="eastAsia"/>
        </w:rPr>
        <w:t>ること</w:t>
      </w:r>
      <w:r>
        <w:rPr>
          <w:rFonts w:hint="eastAsia"/>
        </w:rPr>
        <w:t>。</w:t>
      </w:r>
    </w:p>
    <w:p w14:paraId="48B6EF2D" w14:textId="77777777" w:rsidR="00B95596" w:rsidRDefault="00B95596">
      <w:r>
        <w:rPr>
          <w:rFonts w:hint="eastAsia"/>
        </w:rPr>
        <w:t>※上記事項を遵守しないチームがある場合や、コロナウイルス感染者がでた場合（状況により）大</w:t>
      </w:r>
    </w:p>
    <w:p w14:paraId="2D0265CB" w14:textId="189CEB60" w:rsidR="00B95596" w:rsidRDefault="00B95596">
      <w:r>
        <w:rPr>
          <w:rFonts w:hint="eastAsia"/>
        </w:rPr>
        <w:t xml:space="preserve">　会の全日程の終了如何に関わらず中止とする場合もあ</w:t>
      </w:r>
      <w:r w:rsidR="0014537A">
        <w:rPr>
          <w:rFonts w:hint="eastAsia"/>
        </w:rPr>
        <w:t>る</w:t>
      </w:r>
      <w:r>
        <w:rPr>
          <w:rFonts w:hint="eastAsia"/>
        </w:rPr>
        <w:t>。</w:t>
      </w:r>
    </w:p>
    <w:sectPr w:rsidR="00B95596" w:rsidSect="009B4EF0">
      <w:pgSz w:w="11906" w:h="16838" w:code="9"/>
      <w:pgMar w:top="1418" w:right="1701" w:bottom="113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287C4" w14:textId="77777777" w:rsidR="0014537A" w:rsidRDefault="0014537A" w:rsidP="0014537A">
      <w:r>
        <w:separator/>
      </w:r>
    </w:p>
  </w:endnote>
  <w:endnote w:type="continuationSeparator" w:id="0">
    <w:p w14:paraId="19040862" w14:textId="77777777" w:rsidR="0014537A" w:rsidRDefault="0014537A" w:rsidP="001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74F6" w14:textId="77777777" w:rsidR="0014537A" w:rsidRDefault="0014537A" w:rsidP="0014537A">
      <w:r>
        <w:separator/>
      </w:r>
    </w:p>
  </w:footnote>
  <w:footnote w:type="continuationSeparator" w:id="0">
    <w:p w14:paraId="5D1FBFD2" w14:textId="77777777" w:rsidR="0014537A" w:rsidRDefault="0014537A" w:rsidP="0014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68"/>
    <w:rsid w:val="00085033"/>
    <w:rsid w:val="0014537A"/>
    <w:rsid w:val="002D4768"/>
    <w:rsid w:val="002E00DD"/>
    <w:rsid w:val="00367199"/>
    <w:rsid w:val="00601B22"/>
    <w:rsid w:val="00921C0F"/>
    <w:rsid w:val="009B4EF0"/>
    <w:rsid w:val="00B95596"/>
    <w:rsid w:val="00C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1201F5"/>
  <w15:docId w15:val="{46B4BACF-B40F-4652-A5B6-94CDE2D1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37A"/>
  </w:style>
  <w:style w:type="paragraph" w:styleId="a5">
    <w:name w:val="footer"/>
    <w:basedOn w:val="a"/>
    <w:link w:val="a6"/>
    <w:uiPriority w:val="99"/>
    <w:unhideWhenUsed/>
    <w:rsid w:val="00145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柏井 宏之</dc:creator>
  <cp:lastModifiedBy>Owner</cp:lastModifiedBy>
  <cp:revision>2</cp:revision>
  <dcterms:created xsi:type="dcterms:W3CDTF">2021-02-02T00:08:00Z</dcterms:created>
  <dcterms:modified xsi:type="dcterms:W3CDTF">2021-02-02T00:08:00Z</dcterms:modified>
</cp:coreProperties>
</file>